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2024年市发改委所属事业单位竞争性比选工作人员报名登记表</w:t>
      </w:r>
    </w:p>
    <w:tbl>
      <w:tblPr>
        <w:tblStyle w:val="3"/>
        <w:tblW w:w="9956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7"/>
        <w:gridCol w:w="1377"/>
        <w:gridCol w:w="1451"/>
        <w:gridCol w:w="1253"/>
        <w:gridCol w:w="137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编制性质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事业人员录用时间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现工作单位及职务职级</w:t>
            </w:r>
          </w:p>
        </w:tc>
        <w:tc>
          <w:tcPr>
            <w:tcW w:w="85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5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5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3"/>
        <w:tblpPr w:leftFromText="180" w:rightFromText="180" w:vertAnchor="text" w:horzAnchor="page" w:tblpXSpec="center" w:tblpY="70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68"/>
        <w:gridCol w:w="1084"/>
        <w:gridCol w:w="1188"/>
        <w:gridCol w:w="1236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主要家庭成员及社会关系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母亲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配偶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子女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（其他）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近两年年度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73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（市级及以上）</w:t>
            </w:r>
          </w:p>
        </w:tc>
        <w:tc>
          <w:tcPr>
            <w:tcW w:w="73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工作单位审核意见</w:t>
            </w:r>
          </w:p>
        </w:tc>
        <w:tc>
          <w:tcPr>
            <w:tcW w:w="84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（部门）意见</w:t>
            </w:r>
          </w:p>
        </w:tc>
        <w:tc>
          <w:tcPr>
            <w:tcW w:w="84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旗县区委组织部、人社部门或市直部门意见</w:t>
            </w:r>
          </w:p>
        </w:tc>
        <w:tc>
          <w:tcPr>
            <w:tcW w:w="84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市发改委审核意见</w:t>
            </w:r>
          </w:p>
        </w:tc>
        <w:tc>
          <w:tcPr>
            <w:tcW w:w="84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是否符合竞争性比选条件：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46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    （本人签字）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本人签名：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none"/>
          <w:lang w:val="en-US" w:eastAsia="zh-CN"/>
        </w:rPr>
        <w:t>说明：“工作单位或主管部门意见”栏由具有人事管理权限的单位、部门签署意见并盖章。</w:t>
      </w:r>
    </w:p>
    <w:sectPr>
      <w:pgSz w:w="11906" w:h="16838"/>
      <w:pgMar w:top="1270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WQ0NGQ3OTk1Zjg3OTIzM2NmZTllOWU0NGQ4OWQifQ=="/>
    <w:docVar w:name="KSO_WPS_MARK_KEY" w:val="3162d0e0-7094-434e-bf5c-eeafee668b80"/>
  </w:docVars>
  <w:rsids>
    <w:rsidRoot w:val="00000000"/>
    <w:rsid w:val="088924A7"/>
    <w:rsid w:val="0F3F894B"/>
    <w:rsid w:val="1ABBA31E"/>
    <w:rsid w:val="1BA80D15"/>
    <w:rsid w:val="1DC289D1"/>
    <w:rsid w:val="24657047"/>
    <w:rsid w:val="26B77F50"/>
    <w:rsid w:val="29FF7B1E"/>
    <w:rsid w:val="2B560448"/>
    <w:rsid w:val="2D1F6A5B"/>
    <w:rsid w:val="2FDBFFBE"/>
    <w:rsid w:val="3DC848FD"/>
    <w:rsid w:val="3DDDB946"/>
    <w:rsid w:val="3F5FB5A5"/>
    <w:rsid w:val="3F6C2B80"/>
    <w:rsid w:val="3F791751"/>
    <w:rsid w:val="3FB9E0D1"/>
    <w:rsid w:val="3FD05631"/>
    <w:rsid w:val="3FFDB8C1"/>
    <w:rsid w:val="43980A28"/>
    <w:rsid w:val="45923C94"/>
    <w:rsid w:val="4E927FE3"/>
    <w:rsid w:val="4FF752C9"/>
    <w:rsid w:val="51BFDA0F"/>
    <w:rsid w:val="55654E7A"/>
    <w:rsid w:val="56FF8B2B"/>
    <w:rsid w:val="571F1C6B"/>
    <w:rsid w:val="57DE5121"/>
    <w:rsid w:val="59967CA2"/>
    <w:rsid w:val="5B2AF92C"/>
    <w:rsid w:val="5CB85F4C"/>
    <w:rsid w:val="5DF98304"/>
    <w:rsid w:val="5FBD4231"/>
    <w:rsid w:val="5FF3D937"/>
    <w:rsid w:val="69FF97AE"/>
    <w:rsid w:val="6A880993"/>
    <w:rsid w:val="6B7555F2"/>
    <w:rsid w:val="6CFB94ED"/>
    <w:rsid w:val="6FF96F23"/>
    <w:rsid w:val="6FFBE285"/>
    <w:rsid w:val="73EFF48B"/>
    <w:rsid w:val="767F0C93"/>
    <w:rsid w:val="77DC99A5"/>
    <w:rsid w:val="77ECE5C8"/>
    <w:rsid w:val="78FB19BB"/>
    <w:rsid w:val="799F3E75"/>
    <w:rsid w:val="7AB74C34"/>
    <w:rsid w:val="7BBD19EC"/>
    <w:rsid w:val="7BFE27EB"/>
    <w:rsid w:val="7D7F3FDF"/>
    <w:rsid w:val="7DF59F4F"/>
    <w:rsid w:val="7DFF6837"/>
    <w:rsid w:val="7EBB8A73"/>
    <w:rsid w:val="7EE34488"/>
    <w:rsid w:val="7EEF46DE"/>
    <w:rsid w:val="7F3726B0"/>
    <w:rsid w:val="7F773FF7"/>
    <w:rsid w:val="7F7B7378"/>
    <w:rsid w:val="7F7FCE05"/>
    <w:rsid w:val="7FABCE34"/>
    <w:rsid w:val="7FBF6BE2"/>
    <w:rsid w:val="7FEE0403"/>
    <w:rsid w:val="7FF3B6C3"/>
    <w:rsid w:val="7FFE601A"/>
    <w:rsid w:val="8BF393EE"/>
    <w:rsid w:val="994B7DF4"/>
    <w:rsid w:val="9D899D22"/>
    <w:rsid w:val="9E4E5564"/>
    <w:rsid w:val="9EF71D11"/>
    <w:rsid w:val="AB7E03F7"/>
    <w:rsid w:val="AFA356F8"/>
    <w:rsid w:val="AFB949BA"/>
    <w:rsid w:val="B33E121C"/>
    <w:rsid w:val="B5FF0D4B"/>
    <w:rsid w:val="B7FE9A25"/>
    <w:rsid w:val="BDDD4F0D"/>
    <w:rsid w:val="BF5D0612"/>
    <w:rsid w:val="BFB92705"/>
    <w:rsid w:val="BFE35D9F"/>
    <w:rsid w:val="CEA6AD3D"/>
    <w:rsid w:val="CFBDD9D7"/>
    <w:rsid w:val="CFC46848"/>
    <w:rsid w:val="D6F2C395"/>
    <w:rsid w:val="D7EE7814"/>
    <w:rsid w:val="DBFF8274"/>
    <w:rsid w:val="DCFD114A"/>
    <w:rsid w:val="DDD33608"/>
    <w:rsid w:val="DDECA012"/>
    <w:rsid w:val="DEFF71E7"/>
    <w:rsid w:val="E3BF07BA"/>
    <w:rsid w:val="E57D309D"/>
    <w:rsid w:val="E5B2A5D6"/>
    <w:rsid w:val="E7BAC05A"/>
    <w:rsid w:val="E7CFA6C6"/>
    <w:rsid w:val="EFB77CF8"/>
    <w:rsid w:val="EFFEAF55"/>
    <w:rsid w:val="EFFFBD9A"/>
    <w:rsid w:val="F4F56580"/>
    <w:rsid w:val="F6ED3D66"/>
    <w:rsid w:val="F9FDA42B"/>
    <w:rsid w:val="FAFF972B"/>
    <w:rsid w:val="FB5AE693"/>
    <w:rsid w:val="FB7BDD72"/>
    <w:rsid w:val="FBDD204E"/>
    <w:rsid w:val="FBE6727C"/>
    <w:rsid w:val="FBFEC49F"/>
    <w:rsid w:val="FD69F95D"/>
    <w:rsid w:val="FDB52EFE"/>
    <w:rsid w:val="FDD61E3A"/>
    <w:rsid w:val="FE776F48"/>
    <w:rsid w:val="FE7E4A84"/>
    <w:rsid w:val="FE7F2BEC"/>
    <w:rsid w:val="FE9EA932"/>
    <w:rsid w:val="FEC0BD94"/>
    <w:rsid w:val="FF35E26E"/>
    <w:rsid w:val="FF7D2C8B"/>
    <w:rsid w:val="FFDA6224"/>
    <w:rsid w:val="FFFD2B6A"/>
    <w:rsid w:val="FFFE4F20"/>
    <w:rsid w:val="FFFEF1DD"/>
    <w:rsid w:val="FFFF4200"/>
    <w:rsid w:val="FF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386</Characters>
  <Paragraphs>135</Paragraphs>
  <TotalTime>11</TotalTime>
  <ScaleCrop>false</ScaleCrop>
  <LinksUpToDate>false</LinksUpToDate>
  <CharactersWithSpaces>474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2022-12-31T01:58:00Z</dcterms:created>
  <dc:creator>baoleer</dc:creator>
  <cp:lastModifiedBy>user</cp:lastModifiedBy>
  <cp:lastPrinted>2024-07-23T17:07:00Z</cp:lastPrinted>
  <dcterms:modified xsi:type="dcterms:W3CDTF">2024-08-13T17:04:11Z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4F67F27657AB45759E51613EF60CC5B2_13</vt:lpwstr>
  </property>
</Properties>
</file>